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0D71" w14:textId="77777777" w:rsidR="003F1995" w:rsidRDefault="004B3833">
      <w:pPr>
        <w:spacing w:after="6"/>
        <w:ind w:left="12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Antrag auf Notbetreuung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F7974A1" w14:textId="77777777" w:rsidR="003F1995" w:rsidRDefault="004B3833">
      <w:pPr>
        <w:spacing w:after="2"/>
        <w:ind w:left="-5" w:right="7788" w:hanging="10"/>
      </w:pPr>
      <w:r>
        <w:rPr>
          <w:rFonts w:ascii="Times New Roman" w:eastAsia="Times New Roman" w:hAnsi="Times New Roman" w:cs="Times New Roman"/>
          <w:sz w:val="20"/>
        </w:rPr>
        <w:t xml:space="preserve">An die </w:t>
      </w:r>
    </w:p>
    <w:tbl>
      <w:tblPr>
        <w:tblStyle w:val="TableGrid"/>
        <w:tblW w:w="9632" w:type="dxa"/>
        <w:tblInd w:w="4" w:type="dxa"/>
        <w:tblCellMar>
          <w:top w:w="13" w:type="dxa"/>
          <w:right w:w="1" w:type="dxa"/>
        </w:tblCellMar>
        <w:tblLook w:val="04A0" w:firstRow="1" w:lastRow="0" w:firstColumn="1" w:lastColumn="0" w:noHBand="0" w:noVBand="1"/>
      </w:tblPr>
      <w:tblGrid>
        <w:gridCol w:w="4567"/>
        <w:gridCol w:w="250"/>
        <w:gridCol w:w="4815"/>
      </w:tblGrid>
      <w:tr w:rsidR="003F1995" w14:paraId="4F8DA63E" w14:textId="77777777">
        <w:trPr>
          <w:trHeight w:val="576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1064" w14:textId="77777777" w:rsidR="003F1995" w:rsidRDefault="004B38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Grundschule Süd-Hümmling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F1995" w14:paraId="1B16F2AD" w14:textId="77777777">
        <w:trPr>
          <w:trHeight w:val="1615"/>
        </w:trPr>
        <w:tc>
          <w:tcPr>
            <w:tcW w:w="4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2F712B" w14:textId="77777777" w:rsidR="003F1995" w:rsidRDefault="004B3833" w:rsidP="00561F97">
            <w:pPr>
              <w:spacing w:after="119"/>
              <w:ind w:left="-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Name der Schule </w:t>
            </w:r>
          </w:p>
          <w:p w14:paraId="1F152D87" w14:textId="77777777" w:rsidR="003F1995" w:rsidRDefault="004B3833">
            <w:pPr>
              <w:numPr>
                <w:ilvl w:val="0"/>
                <w:numId w:val="2"/>
              </w:numPr>
              <w:spacing w:after="239"/>
              <w:ind w:hanging="18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Erstantrag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(bitte vollständig ausfüllen)     </w:t>
            </w:r>
          </w:p>
          <w:p w14:paraId="5FBFA93E" w14:textId="314FE60D" w:rsidR="00561F97" w:rsidRPr="00561F97" w:rsidRDefault="004B3833" w:rsidP="00561F97">
            <w:pPr>
              <w:numPr>
                <w:ilvl w:val="0"/>
                <w:numId w:val="2"/>
              </w:numPr>
              <w:spacing w:after="272"/>
              <w:ind w:hanging="18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Folgeantrag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(bitte nur aktuelle Seite ausfüllen) </w:t>
            </w:r>
            <w:r w:rsidR="00561F97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</w:p>
          <w:p w14:paraId="71A340F0" w14:textId="77777777" w:rsidR="00561F97" w:rsidRPr="00561F97" w:rsidRDefault="00561F97" w:rsidP="00561F97">
            <w:pPr>
              <w:numPr>
                <w:ilvl w:val="0"/>
                <w:numId w:val="2"/>
              </w:numPr>
              <w:ind w:left="187" w:hanging="18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bis zu den </w:t>
            </w:r>
            <w:r w:rsidRPr="00561F9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Sommerferien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 </w:t>
            </w:r>
          </w:p>
          <w:p w14:paraId="3E685007" w14:textId="2EAB22A8" w:rsidR="00561F97" w:rsidRDefault="00561F97" w:rsidP="00561F97">
            <w:pPr>
              <w:ind w:left="187"/>
              <w:rPr>
                <w:rFonts w:ascii="Times New Roman" w:hAnsi="Times New Roman" w:cs="Times New Roman"/>
                <w:sz w:val="16"/>
                <w:szCs w:val="16"/>
              </w:rPr>
            </w:pPr>
            <w:r w:rsidRPr="00561F97">
              <w:rPr>
                <w:rFonts w:ascii="Times New Roman" w:hAnsi="Times New Roman" w:cs="Times New Roman"/>
                <w:sz w:val="16"/>
              </w:rPr>
              <w:t>(</w:t>
            </w:r>
            <w:r w:rsidRPr="00561F97">
              <w:rPr>
                <w:rFonts w:ascii="Times New Roman" w:hAnsi="Times New Roman" w:cs="Times New Roman"/>
                <w:sz w:val="16"/>
                <w:szCs w:val="16"/>
              </w:rPr>
              <w:t>Wochentage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für Betreuungsbedarf im Wechselmodell ankreuzen)</w:t>
            </w:r>
          </w:p>
          <w:p w14:paraId="765D4A04" w14:textId="77777777" w:rsidR="009F1C85" w:rsidRDefault="009F1C85" w:rsidP="00561F97">
            <w:pPr>
              <w:ind w:left="187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139414F" w14:textId="1A07F5AB" w:rsidR="00561F97" w:rsidRPr="00561F97" w:rsidRDefault="00561F97" w:rsidP="00561F97">
            <w:pPr>
              <w:ind w:left="187"/>
              <w:rPr>
                <w:rFonts w:ascii="Times New Roman" w:eastAsia="Times New Roman" w:hAnsi="Times New Roman" w:cs="Times New Roman"/>
                <w:sz w:val="20"/>
              </w:rPr>
            </w:pPr>
            <w:r w:rsidRPr="00561F97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</w:p>
          <w:p w14:paraId="7A551C2B" w14:textId="77777777" w:rsidR="003F1995" w:rsidRDefault="004B3833">
            <w:pPr>
              <w:ind w:left="-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Wir/ Ich (im Falle des alleinigen Sorgerechts) </w:t>
            </w:r>
          </w:p>
        </w:tc>
        <w:tc>
          <w:tcPr>
            <w:tcW w:w="5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90DF50" w14:textId="77777777" w:rsidR="003F1995" w:rsidRPr="00561F97" w:rsidRDefault="003F1995" w:rsidP="00561F97">
            <w:pPr>
              <w:rPr>
                <w:sz w:val="16"/>
                <w:szCs w:val="16"/>
              </w:rPr>
            </w:pPr>
          </w:p>
          <w:p w14:paraId="3A5EA6FE" w14:textId="1CF13749" w:rsidR="00561F97" w:rsidRDefault="00561F97"/>
          <w:p w14:paraId="6CE2B1BA" w14:textId="2B4F6B19" w:rsidR="00561F97" w:rsidRDefault="00561F97"/>
          <w:p w14:paraId="20CC67D0" w14:textId="5CB76636" w:rsidR="00561F97" w:rsidRDefault="00561F97"/>
          <w:p w14:paraId="02D902AF" w14:textId="77777777" w:rsidR="00561F97" w:rsidRDefault="00561F97"/>
          <w:p w14:paraId="7B3F5D6B" w14:textId="77777777" w:rsidR="00561F97" w:rsidRPr="00561F97" w:rsidRDefault="00561F97">
            <w:pPr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je nach </w:t>
            </w:r>
            <w:r w:rsidRPr="00561F9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Dienstplan/ Beschäftigungszeit </w:t>
            </w:r>
          </w:p>
          <w:p w14:paraId="2E26A1B9" w14:textId="79A4CF05" w:rsidR="00561F97" w:rsidRPr="00561F97" w:rsidRDefault="00561F97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(bitte Datum/ Daten in die Tabelle unten eintragen)</w:t>
            </w:r>
          </w:p>
        </w:tc>
      </w:tr>
      <w:tr w:rsidR="003F1995" w14:paraId="06D373DA" w14:textId="77777777">
        <w:trPr>
          <w:trHeight w:val="576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8A0BA" w14:textId="77777777" w:rsidR="003F1995" w:rsidRDefault="004B3833">
            <w:pPr>
              <w:ind w:left="8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ADD27" w14:textId="77777777" w:rsidR="003F1995" w:rsidRDefault="003F1995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1C5A" w14:textId="77777777" w:rsidR="003F1995" w:rsidRDefault="004B383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F1995" w14:paraId="32C7689C" w14:textId="77777777">
        <w:trPr>
          <w:trHeight w:val="329"/>
        </w:trPr>
        <w:tc>
          <w:tcPr>
            <w:tcW w:w="4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102CC9" w14:textId="77777777" w:rsidR="003F1995" w:rsidRDefault="004B3833">
            <w:pPr>
              <w:tabs>
                <w:tab w:val="center" w:pos="3537"/>
                <w:tab w:val="center" w:pos="4245"/>
              </w:tabs>
              <w:ind w:left="-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Name, Vorname Erziehungsberechtigte/r 1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</w:t>
            </w:r>
          </w:p>
        </w:tc>
        <w:tc>
          <w:tcPr>
            <w:tcW w:w="5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931CDE" w14:textId="77777777" w:rsidR="003F1995" w:rsidRDefault="004B3833">
            <w:r>
              <w:rPr>
                <w:rFonts w:ascii="Times New Roman" w:eastAsia="Times New Roman" w:hAnsi="Times New Roman" w:cs="Times New Roman"/>
                <w:sz w:val="16"/>
              </w:rPr>
              <w:t xml:space="preserve">Name, Vorname Erziehungsberechtigte/r 2 </w:t>
            </w:r>
          </w:p>
        </w:tc>
      </w:tr>
      <w:tr w:rsidR="003F1995" w14:paraId="052479F1" w14:textId="77777777">
        <w:trPr>
          <w:trHeight w:val="577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FB2B" w14:textId="77777777" w:rsidR="003F1995" w:rsidRDefault="004B3833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366B371" w14:textId="77777777" w:rsidR="003F1995" w:rsidRDefault="004B3833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Anschrift </w:t>
      </w:r>
    </w:p>
    <w:tbl>
      <w:tblPr>
        <w:tblStyle w:val="TableGrid"/>
        <w:tblW w:w="9064" w:type="dxa"/>
        <w:tblInd w:w="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815"/>
      </w:tblGrid>
      <w:tr w:rsidR="003F1995" w14:paraId="6BBBDF86" w14:textId="77777777">
        <w:trPr>
          <w:trHeight w:val="57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EC49" w14:textId="77777777" w:rsidR="003F1995" w:rsidRDefault="004B383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9E7C" w14:textId="77777777" w:rsidR="003F1995" w:rsidRDefault="004B383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17B07C6" w14:textId="77777777" w:rsidR="003F1995" w:rsidRDefault="004B3833">
      <w:pPr>
        <w:tabs>
          <w:tab w:val="center" w:pos="1416"/>
          <w:tab w:val="center" w:pos="2124"/>
          <w:tab w:val="center" w:pos="2833"/>
          <w:tab w:val="center" w:pos="3541"/>
          <w:tab w:val="center" w:pos="4445"/>
        </w:tabs>
        <w:spacing w:after="3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Telefon: Festnetz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Mobil </w:t>
      </w:r>
    </w:p>
    <w:tbl>
      <w:tblPr>
        <w:tblStyle w:val="TableGrid"/>
        <w:tblW w:w="9631" w:type="dxa"/>
        <w:tblInd w:w="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3F1995" w14:paraId="1E9738D4" w14:textId="77777777">
        <w:trPr>
          <w:trHeight w:val="57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0695" w14:textId="77777777" w:rsidR="003F1995" w:rsidRDefault="004B383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A6BE76C" w14:textId="77777777" w:rsidR="003F1995" w:rsidRDefault="004B3833">
      <w:pPr>
        <w:spacing w:after="23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E-Mail </w:t>
      </w:r>
    </w:p>
    <w:p w14:paraId="0899DBE0" w14:textId="77777777" w:rsidR="003F1995" w:rsidRDefault="004B3833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beantrage für mein/unser Kind bzw. meine/unsere Kinder  </w:t>
      </w:r>
    </w:p>
    <w:tbl>
      <w:tblPr>
        <w:tblStyle w:val="TableGrid"/>
        <w:tblW w:w="4391" w:type="dxa"/>
        <w:tblInd w:w="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91"/>
      </w:tblGrid>
      <w:tr w:rsidR="003F1995" w14:paraId="163C9C1C" w14:textId="77777777">
        <w:trPr>
          <w:trHeight w:val="57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D859" w14:textId="77777777" w:rsidR="003F1995" w:rsidRDefault="004B383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E3DA67B" w14:textId="77777777" w:rsidR="003F1995" w:rsidRDefault="004B3833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Namen des Kindes </w:t>
      </w:r>
    </w:p>
    <w:tbl>
      <w:tblPr>
        <w:tblStyle w:val="TableGrid"/>
        <w:tblW w:w="4391" w:type="dxa"/>
        <w:tblInd w:w="5" w:type="dxa"/>
        <w:tblCellMar>
          <w:top w:w="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91"/>
      </w:tblGrid>
      <w:tr w:rsidR="003F1995" w14:paraId="420473D0" w14:textId="77777777">
        <w:trPr>
          <w:trHeight w:val="57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7B07" w14:textId="77777777" w:rsidR="003F1995" w:rsidRDefault="004B383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3AE89CB" w14:textId="5092D00C" w:rsidR="00561F97" w:rsidRDefault="004B3833" w:rsidP="009F1C85">
      <w:pPr>
        <w:spacing w:after="2" w:line="414" w:lineRule="auto"/>
        <w:ind w:left="-5" w:right="778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6"/>
        </w:rPr>
        <w:t xml:space="preserve">Namen des Kindes </w:t>
      </w:r>
      <w:r>
        <w:rPr>
          <w:rFonts w:ascii="Times New Roman" w:eastAsia="Times New Roman" w:hAnsi="Times New Roman" w:cs="Times New Roman"/>
          <w:sz w:val="20"/>
        </w:rPr>
        <w:t xml:space="preserve">eine Notbetreuung am: </w:t>
      </w:r>
    </w:p>
    <w:p w14:paraId="2B444B08" w14:textId="77777777" w:rsidR="009F1C85" w:rsidRPr="009F1C85" w:rsidRDefault="009F1C85" w:rsidP="009F1C85">
      <w:pPr>
        <w:spacing w:after="2" w:line="414" w:lineRule="auto"/>
        <w:ind w:left="-5" w:right="7788" w:hanging="10"/>
        <w:rPr>
          <w:sz w:val="8"/>
          <w:szCs w:val="8"/>
        </w:rPr>
      </w:pPr>
    </w:p>
    <w:tbl>
      <w:tblPr>
        <w:tblStyle w:val="TableGrid"/>
        <w:tblW w:w="9060" w:type="dxa"/>
        <w:tblInd w:w="291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1"/>
      </w:tblGrid>
      <w:tr w:rsidR="003F1995" w14:paraId="7B7741A0" w14:textId="77777777" w:rsidTr="004B3833">
        <w:trPr>
          <w:trHeight w:val="26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325BAD" w14:textId="50C22CB1" w:rsidR="003F1995" w:rsidRDefault="004B3833">
            <w:r>
              <w:rPr>
                <w:rFonts w:ascii="Times New Roman" w:eastAsia="Times New Roman" w:hAnsi="Times New Roman" w:cs="Times New Roman"/>
              </w:rPr>
              <w:t xml:space="preserve">Mo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CC65" w14:textId="694E2EB4" w:rsidR="003F1995" w:rsidRDefault="004B38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Di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F522A6" w14:textId="1C28B7BC" w:rsidR="003F1995" w:rsidRDefault="004B38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F99F" w14:textId="408614B4" w:rsidR="003F1995" w:rsidRDefault="004B38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FB0EE5" w14:textId="71DDDBA4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Fr</w:t>
            </w:r>
          </w:p>
        </w:tc>
      </w:tr>
      <w:tr w:rsidR="003F1995" w14:paraId="71F2F28E" w14:textId="77777777" w:rsidTr="004B3833">
        <w:trPr>
          <w:trHeight w:val="51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1DA08C" w14:textId="77777777" w:rsidR="003F1995" w:rsidRDefault="004B383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D36D" w14:textId="77777777" w:rsidR="003F1995" w:rsidRDefault="004B383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50021E" w14:textId="77777777" w:rsidR="003F1995" w:rsidRDefault="004B38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2D1C" w14:textId="77777777" w:rsidR="003F1995" w:rsidRDefault="004B38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C580E2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EE45A8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1995" w14:paraId="58FF93E2" w14:textId="77777777" w:rsidTr="004B3833">
        <w:trPr>
          <w:trHeight w:val="26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1817" w14:textId="1FDCC2ED" w:rsidR="003F1995" w:rsidRDefault="004B3833" w:rsidP="004B3833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Mo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B8F069" w14:textId="645EA38B" w:rsidR="003F1995" w:rsidRDefault="004B3833" w:rsidP="004B3833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Di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E5FB" w14:textId="4195117B" w:rsidR="003F1995" w:rsidRDefault="004B3833" w:rsidP="004B38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E28F25" w14:textId="54DC6651" w:rsidR="003F1995" w:rsidRDefault="004B3833" w:rsidP="004B38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6AC9" w14:textId="1BD0B8D8" w:rsidR="003F1995" w:rsidRDefault="004B3833" w:rsidP="004B383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Fr</w:t>
            </w:r>
          </w:p>
        </w:tc>
      </w:tr>
      <w:tr w:rsidR="003F1995" w14:paraId="1642C1C6" w14:textId="77777777" w:rsidTr="004B3833">
        <w:trPr>
          <w:trHeight w:val="51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3066" w14:textId="77777777" w:rsidR="003F1995" w:rsidRDefault="004B383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229717" w14:textId="77777777" w:rsidR="003F1995" w:rsidRDefault="004B383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0B25A0" w14:textId="77777777" w:rsidR="003F1995" w:rsidRDefault="004B383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1D8E" w14:textId="77777777" w:rsidR="003F1995" w:rsidRDefault="004B38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0D8D6E" w14:textId="77777777" w:rsidR="003F1995" w:rsidRDefault="004B38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7B52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792AA0E" w14:textId="3E334D26" w:rsidR="009F1C85" w:rsidRPr="009F1C85" w:rsidRDefault="009F1C85" w:rsidP="009F1C85">
      <w:pPr>
        <w:spacing w:before="240" w:after="240"/>
        <w:jc w:val="center"/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</w:pPr>
      <w:r w:rsidRPr="009F1C85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-</w:t>
      </w:r>
      <w:r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</w:t>
      </w:r>
      <w:r w:rsidRPr="009F1C85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Zeitraum von 8 bis 12.50 Uhr</w:t>
      </w:r>
      <w:r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-</w:t>
      </w:r>
    </w:p>
    <w:p w14:paraId="0508B8E4" w14:textId="77777777" w:rsidR="003F1995" w:rsidRDefault="004B3833">
      <w:pPr>
        <w:spacing w:after="119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Die Notbetreuung ist erforderlich, da  </w:t>
      </w:r>
    </w:p>
    <w:p w14:paraId="3AA9A31F" w14:textId="77777777" w:rsidR="003F1995" w:rsidRDefault="004B3833">
      <w:pPr>
        <w:numPr>
          <w:ilvl w:val="0"/>
          <w:numId w:val="1"/>
        </w:numPr>
        <w:spacing w:after="119" w:line="258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ein/e Erziehungsberechtigte/r in betriebsnotwendiger Stellung in einem Berufszweig von         allgemeinem öffentlichem Interesse tätig ist. </w:t>
      </w:r>
    </w:p>
    <w:p w14:paraId="18E3C11E" w14:textId="77777777" w:rsidR="003F1995" w:rsidRDefault="004B3833">
      <w:pPr>
        <w:numPr>
          <w:ilvl w:val="0"/>
          <w:numId w:val="1"/>
        </w:numPr>
        <w:spacing w:after="121" w:line="258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ich das alleinige Sorgerecht habe und alle Alternativen der Betreuung zu keiner Lösung führten. </w:t>
      </w:r>
    </w:p>
    <w:p w14:paraId="7474621A" w14:textId="77777777" w:rsidR="003F1995" w:rsidRDefault="004B3833">
      <w:pPr>
        <w:numPr>
          <w:ilvl w:val="0"/>
          <w:numId w:val="1"/>
        </w:numPr>
        <w:spacing w:after="1" w:line="258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ein Härtefall vorliegt. </w:t>
      </w:r>
    </w:p>
    <w:p w14:paraId="2FE48737" w14:textId="77777777" w:rsidR="003F1995" w:rsidRDefault="004B3833">
      <w:pPr>
        <w:spacing w:after="3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 </w:t>
      </w:r>
    </w:p>
    <w:p w14:paraId="6D2427EA" w14:textId="77777777" w:rsidR="003F1995" w:rsidRDefault="004B3833">
      <w:pPr>
        <w:spacing w:after="3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Datum, Unterschrift/en (beide Erziehungsberechtigten) </w:t>
      </w:r>
    </w:p>
    <w:p w14:paraId="1F1C1B2B" w14:textId="77777777" w:rsidR="003F1995" w:rsidRDefault="004B3833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Bitte </w:t>
      </w:r>
      <w:r>
        <w:rPr>
          <w:rFonts w:ascii="Times New Roman" w:eastAsia="Times New Roman" w:hAnsi="Times New Roman" w:cs="Times New Roman"/>
          <w:i/>
          <w:sz w:val="24"/>
        </w:rPr>
        <w:t>leserlich</w:t>
      </w:r>
      <w:r>
        <w:rPr>
          <w:rFonts w:ascii="Times New Roman" w:eastAsia="Times New Roman" w:hAnsi="Times New Roman" w:cs="Times New Roman"/>
          <w:sz w:val="24"/>
        </w:rPr>
        <w:t xml:space="preserve"> ausfüllen! </w:t>
      </w:r>
    </w:p>
    <w:p w14:paraId="144B0E79" w14:textId="77777777" w:rsidR="003F1995" w:rsidRDefault="004B383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9496" w:type="dxa"/>
        <w:tblInd w:w="5" w:type="dxa"/>
        <w:tblCellMar>
          <w:top w:w="135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966"/>
        <w:gridCol w:w="2976"/>
        <w:gridCol w:w="2554"/>
      </w:tblGrid>
      <w:tr w:rsidR="003F1995" w14:paraId="5290647C" w14:textId="77777777">
        <w:trPr>
          <w:trHeight w:val="123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073C" w14:textId="77777777" w:rsidR="003F1995" w:rsidRDefault="004B3833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Tätigkeitsfeld  </w:t>
            </w:r>
          </w:p>
          <w:p w14:paraId="575D4304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(Berufsgruppe eintragen)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CF77" w14:textId="77777777" w:rsidR="003F1995" w:rsidRDefault="004B38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betroffene/n </w:t>
            </w:r>
          </w:p>
          <w:p w14:paraId="5E83C7FE" w14:textId="77777777" w:rsidR="003F1995" w:rsidRDefault="004B38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Erziehungsberechtigte/n eintragen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C4B38" w14:textId="77777777" w:rsidR="003F1995" w:rsidRDefault="004B38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Häusliche Arbeit vollkommen </w:t>
            </w:r>
          </w:p>
          <w:p w14:paraId="06FE650F" w14:textId="77777777" w:rsidR="003F1995" w:rsidRDefault="004B38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ausgeschlossen </w:t>
            </w:r>
          </w:p>
          <w:p w14:paraId="6877AF63" w14:textId="77777777" w:rsidR="003F1995" w:rsidRDefault="004B38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(Ja / nein) </w:t>
            </w:r>
          </w:p>
        </w:tc>
      </w:tr>
      <w:tr w:rsidR="003F1995" w14:paraId="1059753F" w14:textId="77777777">
        <w:trPr>
          <w:trHeight w:val="167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BC06B" w14:textId="77777777" w:rsidR="003F1995" w:rsidRDefault="004B3833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C17468" w14:textId="77777777" w:rsidR="003F1995" w:rsidRDefault="004B3833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9B81B7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0B59" w14:textId="77777777" w:rsidR="003F1995" w:rsidRDefault="004B38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FBD9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2F3BB51" w14:textId="77777777" w:rsidR="003F1995" w:rsidRDefault="004B3833">
      <w:pPr>
        <w:spacing w:after="7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B65EC90" w14:textId="77777777" w:rsidR="003F1995" w:rsidRDefault="004B3833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Ich bin / wir sind beschäftigt bei  </w:t>
      </w:r>
    </w:p>
    <w:tbl>
      <w:tblPr>
        <w:tblStyle w:val="TableGrid"/>
        <w:tblW w:w="9496" w:type="dxa"/>
        <w:tblInd w:w="5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681"/>
      </w:tblGrid>
      <w:tr w:rsidR="003F1995" w14:paraId="46A59DA0" w14:textId="77777777">
        <w:trPr>
          <w:trHeight w:val="226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3DDC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C1EE9FA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902F97C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229BF78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6A34BFE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1A70A3E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040C47D" w14:textId="77777777" w:rsidR="003F1995" w:rsidRDefault="004B383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D2B1" w14:textId="77777777" w:rsidR="003F1995" w:rsidRDefault="004B383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5A9CEE59" w14:textId="77777777" w:rsidR="003F1995" w:rsidRDefault="004B3833">
      <w:pPr>
        <w:tabs>
          <w:tab w:val="center" w:pos="2833"/>
          <w:tab w:val="center" w:pos="3541"/>
          <w:tab w:val="center" w:pos="5635"/>
        </w:tabs>
        <w:spacing w:after="314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Arbeitgeber Erziehungsberechtigte/r 1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Arbeitgeber Erziehungsberechtigte/r 2 </w:t>
      </w:r>
    </w:p>
    <w:p w14:paraId="5170A366" w14:textId="77777777" w:rsidR="003F1995" w:rsidRDefault="004B3833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Ich / Wir stehe/n in betriebsnotwendiger Stellung in einem Berufszweig von allgemeinem öffentlichem Interesse, weil … (Begründung eintragen oder Nachweis vom Arbeitgeber) </w:t>
      </w:r>
    </w:p>
    <w:tbl>
      <w:tblPr>
        <w:tblStyle w:val="TableGrid"/>
        <w:tblW w:w="9631" w:type="dxa"/>
        <w:tblInd w:w="5" w:type="dxa"/>
        <w:tblCellMar>
          <w:top w:w="25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3F1995" w14:paraId="76688BF7" w14:textId="77777777">
        <w:trPr>
          <w:trHeight w:val="227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5C70" w14:textId="77777777" w:rsidR="003F1995" w:rsidRDefault="004B3833">
            <w:pPr>
              <w:spacing w:after="21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89C3377" w14:textId="77777777" w:rsidR="003F1995" w:rsidRDefault="004B3833">
            <w:pPr>
              <w:spacing w:after="2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B6F42F4" w14:textId="77777777" w:rsidR="003F1995" w:rsidRDefault="004B383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3CE705A" w14:textId="77777777" w:rsidR="003F1995" w:rsidRDefault="004B3833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Es liegt ein besonderer Härtefall vor (Begründung und ggf. Nachweise als Anlage) </w:t>
      </w:r>
    </w:p>
    <w:tbl>
      <w:tblPr>
        <w:tblStyle w:val="TableGrid"/>
        <w:tblW w:w="9631" w:type="dxa"/>
        <w:tblInd w:w="5" w:type="dxa"/>
        <w:tblCellMar>
          <w:top w:w="25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3F1995" w14:paraId="47770996" w14:textId="77777777" w:rsidTr="009F1C85">
        <w:trPr>
          <w:trHeight w:val="2187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FCA5" w14:textId="77777777" w:rsidR="003F1995" w:rsidRDefault="004B3833">
            <w:pPr>
              <w:spacing w:after="2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0C11882" w14:textId="77777777" w:rsidR="003F1995" w:rsidRDefault="004B3833">
            <w:pPr>
              <w:spacing w:after="21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AD639E0" w14:textId="512391FB" w:rsidR="003F1995" w:rsidRDefault="003F1995"/>
        </w:tc>
      </w:tr>
    </w:tbl>
    <w:p w14:paraId="3CB796B6" w14:textId="718362D8" w:rsidR="003F1995" w:rsidRDefault="004B3833">
      <w:pPr>
        <w:spacing w:after="164" w:line="25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Ich/ wir bestätige(n), die Richtigkeit der Angaben. </w:t>
      </w:r>
    </w:p>
    <w:p w14:paraId="5873FDFD" w14:textId="77777777" w:rsidR="009F1C85" w:rsidRPr="009F1C85" w:rsidRDefault="009F1C85">
      <w:pPr>
        <w:spacing w:after="164" w:line="258" w:lineRule="auto"/>
        <w:ind w:left="-5" w:hanging="10"/>
        <w:rPr>
          <w:sz w:val="8"/>
          <w:szCs w:val="8"/>
        </w:rPr>
      </w:pPr>
    </w:p>
    <w:p w14:paraId="6A1D8813" w14:textId="67F413A3" w:rsidR="003F1995" w:rsidRDefault="004B3833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9F1C85">
        <w:rPr>
          <w:noProof/>
        </w:rPr>
        <mc:AlternateContent>
          <mc:Choice Requires="wpg">
            <w:drawing>
              <wp:inline distT="0" distB="0" distL="0" distR="0" wp14:anchorId="19A24732" wp14:editId="01920569">
                <wp:extent cx="3771900" cy="6350"/>
                <wp:effectExtent l="0" t="0" r="0" b="0"/>
                <wp:docPr id="4303" name="Group 4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6350"/>
                          <a:chOff x="0" y="0"/>
                          <a:chExt cx="3771900" cy="6350"/>
                        </a:xfrm>
                      </wpg:grpSpPr>
                      <wps:wsp>
                        <wps:cNvPr id="643" name="Shape 643"/>
                        <wps:cNvSpPr/>
                        <wps:spPr>
                          <a:xfrm>
                            <a:off x="0" y="0"/>
                            <a:ext cx="3771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>
                                <a:moveTo>
                                  <a:pt x="0" y="0"/>
                                </a:moveTo>
                                <a:lnTo>
                                  <a:pt x="37719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4E7DE" id="Group 4303" o:spid="_x0000_s1026" style="width:297pt;height:.5pt;mso-position-horizontal-relative:char;mso-position-vertical-relative:line" coordsize="377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">
                <v:shape id="Shape 643" o:spid="_x0000_s1027" style="position:absolute;width:37719;height:0;visibility:visible;mso-wrap-style:square;v-text-anchor:top" coordsize="3771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" path="m,l3771900,e" filled="f" strokeweight=".5pt">
                  <v:stroke miterlimit="83231f" joinstyle="miter"/>
                  <v:path arrowok="t" textboxrect="0,0,3771900,0"/>
                </v:shape>
                <w10:anchorlock/>
              </v:group>
            </w:pict>
          </mc:Fallback>
        </mc:AlternateContent>
      </w:r>
    </w:p>
    <w:p w14:paraId="5F2DAB29" w14:textId="59E6421E" w:rsidR="003F1995" w:rsidRDefault="009F1C85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4B3833">
        <w:rPr>
          <w:rFonts w:ascii="Times New Roman" w:eastAsia="Times New Roman" w:hAnsi="Times New Roman" w:cs="Times New Roman"/>
          <w:sz w:val="16"/>
        </w:rPr>
        <w:t xml:space="preserve">Datum, Unterschrift/en (beide Erziehungsberechtigten) </w:t>
      </w:r>
    </w:p>
    <w:sectPr w:rsidR="003F1995">
      <w:pgSz w:w="11906" w:h="16838"/>
      <w:pgMar w:top="1142" w:right="1134" w:bottom="119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539C"/>
    <w:multiLevelType w:val="hybridMultilevel"/>
    <w:tmpl w:val="8EA83002"/>
    <w:lvl w:ilvl="0" w:tplc="28A0F2A4">
      <w:start w:val="1"/>
      <w:numFmt w:val="bullet"/>
      <w:lvlText w:val="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4C3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479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265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8C5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EDC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C72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EF9E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E88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2A26FA"/>
    <w:multiLevelType w:val="hybridMultilevel"/>
    <w:tmpl w:val="F9F0F4FC"/>
    <w:lvl w:ilvl="0" w:tplc="26A4E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85DFE"/>
    <w:multiLevelType w:val="hybridMultilevel"/>
    <w:tmpl w:val="544C4A50"/>
    <w:lvl w:ilvl="0" w:tplc="6B168EF2">
      <w:start w:val="1"/>
      <w:numFmt w:val="bullet"/>
      <w:lvlText w:val=""/>
      <w:lvlJc w:val="left"/>
      <w:pPr>
        <w:ind w:left="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10E01E">
      <w:start w:val="1"/>
      <w:numFmt w:val="bullet"/>
      <w:lvlText w:val="o"/>
      <w:lvlJc w:val="left"/>
      <w:pPr>
        <w:ind w:left="1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46A224">
      <w:start w:val="1"/>
      <w:numFmt w:val="bullet"/>
      <w:lvlText w:val="▪"/>
      <w:lvlJc w:val="left"/>
      <w:pPr>
        <w:ind w:left="1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8C8E00">
      <w:start w:val="1"/>
      <w:numFmt w:val="bullet"/>
      <w:lvlText w:val="•"/>
      <w:lvlJc w:val="left"/>
      <w:pPr>
        <w:ind w:left="2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F2331A">
      <w:start w:val="1"/>
      <w:numFmt w:val="bullet"/>
      <w:lvlText w:val="o"/>
      <w:lvlJc w:val="left"/>
      <w:pPr>
        <w:ind w:left="3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725E28">
      <w:start w:val="1"/>
      <w:numFmt w:val="bullet"/>
      <w:lvlText w:val="▪"/>
      <w:lvlJc w:val="left"/>
      <w:pPr>
        <w:ind w:left="3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AC4C30">
      <w:start w:val="1"/>
      <w:numFmt w:val="bullet"/>
      <w:lvlText w:val="•"/>
      <w:lvlJc w:val="left"/>
      <w:pPr>
        <w:ind w:left="4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8AD972">
      <w:start w:val="1"/>
      <w:numFmt w:val="bullet"/>
      <w:lvlText w:val="o"/>
      <w:lvlJc w:val="left"/>
      <w:pPr>
        <w:ind w:left="5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1CDF2C">
      <w:start w:val="1"/>
      <w:numFmt w:val="bullet"/>
      <w:lvlText w:val="▪"/>
      <w:lvlJc w:val="left"/>
      <w:pPr>
        <w:ind w:left="6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95"/>
    <w:rsid w:val="003F1995"/>
    <w:rsid w:val="004B3833"/>
    <w:rsid w:val="00561F97"/>
    <w:rsid w:val="009F1C85"/>
    <w:rsid w:val="00C1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37F2"/>
  <w15:docId w15:val="{5969FD04-4C3E-4EDB-A9F6-205FF4A5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9F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Wraga, Matthias</dc:creator>
  <cp:keywords/>
  <cp:lastModifiedBy>Wraga, Matthias</cp:lastModifiedBy>
  <cp:revision>3</cp:revision>
  <dcterms:created xsi:type="dcterms:W3CDTF">2021-04-27T11:26:00Z</dcterms:created>
  <dcterms:modified xsi:type="dcterms:W3CDTF">2021-04-27T11:29:00Z</dcterms:modified>
</cp:coreProperties>
</file>